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E974" w14:textId="77777777" w:rsidR="003116B2" w:rsidRPr="004031AA" w:rsidRDefault="003116B2" w:rsidP="003116B2">
      <w:pPr>
        <w:pStyle w:val="Ttulo2"/>
        <w:rPr>
          <w:rFonts w:ascii="Times New Roman" w:hAnsi="Times New Roman"/>
          <w:sz w:val="22"/>
          <w:szCs w:val="22"/>
        </w:rPr>
      </w:pPr>
      <w:r w:rsidRPr="004031AA">
        <w:rPr>
          <w:rFonts w:ascii="Times New Roman" w:hAnsi="Times New Roman"/>
          <w:sz w:val="22"/>
          <w:szCs w:val="22"/>
        </w:rPr>
        <w:t>DECRETO Nº 13</w:t>
      </w:r>
      <w:r w:rsidR="004031AA" w:rsidRPr="004031AA">
        <w:rPr>
          <w:rFonts w:ascii="Times New Roman" w:hAnsi="Times New Roman"/>
          <w:sz w:val="22"/>
          <w:szCs w:val="22"/>
        </w:rPr>
        <w:t>791</w:t>
      </w:r>
      <w:r w:rsidRPr="004031AA">
        <w:rPr>
          <w:rFonts w:ascii="Times New Roman" w:hAnsi="Times New Roman"/>
          <w:sz w:val="22"/>
          <w:szCs w:val="22"/>
        </w:rPr>
        <w:t>/2017</w:t>
      </w:r>
    </w:p>
    <w:p w14:paraId="6B97CB2C" w14:textId="77777777" w:rsidR="003116B2" w:rsidRPr="004031AA" w:rsidRDefault="003116B2" w:rsidP="003116B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95A547D" w14:textId="77777777" w:rsidR="003116B2" w:rsidRPr="004031AA" w:rsidRDefault="003116B2" w:rsidP="003116B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6822D7" w14:textId="77777777" w:rsidR="003116B2" w:rsidRPr="00AB552F" w:rsidRDefault="003116B2" w:rsidP="004031AA">
      <w:pPr>
        <w:ind w:left="3402"/>
        <w:jc w:val="both"/>
        <w:rPr>
          <w:rFonts w:ascii="Times New Roman" w:hAnsi="Times New Roman"/>
          <w:b/>
          <w:sz w:val="22"/>
          <w:szCs w:val="22"/>
        </w:rPr>
      </w:pPr>
      <w:r w:rsidRPr="00AB552F">
        <w:rPr>
          <w:rFonts w:ascii="Times New Roman" w:hAnsi="Times New Roman"/>
          <w:b/>
          <w:sz w:val="22"/>
          <w:szCs w:val="22"/>
          <w:lang w:val="pt-BR"/>
        </w:rPr>
        <w:t xml:space="preserve">Exonera, a pedido, servidora </w:t>
      </w:r>
      <w:r w:rsidR="004031AA" w:rsidRPr="00AB552F">
        <w:rPr>
          <w:rFonts w:ascii="Times New Roman" w:hAnsi="Times New Roman"/>
          <w:b/>
          <w:sz w:val="22"/>
          <w:szCs w:val="22"/>
        </w:rPr>
        <w:t>Gentilina Galli</w:t>
      </w:r>
      <w:r w:rsidR="004031AA" w:rsidRPr="00AB552F">
        <w:rPr>
          <w:rFonts w:ascii="Times New Roman" w:hAnsi="Times New Roman"/>
          <w:b/>
          <w:sz w:val="22"/>
          <w:szCs w:val="22"/>
          <w:lang w:val="pt-BR"/>
        </w:rPr>
        <w:t xml:space="preserve">, </w:t>
      </w:r>
      <w:r w:rsidR="004031AA" w:rsidRPr="00AB552F">
        <w:rPr>
          <w:rFonts w:ascii="Times New Roman" w:hAnsi="Times New Roman"/>
          <w:b/>
          <w:sz w:val="22"/>
          <w:szCs w:val="22"/>
        </w:rPr>
        <w:t>do cargo de provimento temporário de Professora de Ensino Fundamental (Anos Iniciais) com Habilitação em Licenciatura Plena + Pós.</w:t>
      </w:r>
    </w:p>
    <w:p w14:paraId="0B0D6D5F" w14:textId="77777777" w:rsidR="004031AA" w:rsidRPr="004031AA" w:rsidRDefault="004031AA" w:rsidP="004031AA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D299222" w14:textId="77777777" w:rsidR="003116B2" w:rsidRPr="004031AA" w:rsidRDefault="003116B2" w:rsidP="003116B2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Pr="004031AA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Pr="004031AA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5ED7D3CD" w14:textId="77777777" w:rsidR="003116B2" w:rsidRPr="004031AA" w:rsidRDefault="003116B2" w:rsidP="003116B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8E55B2F" w14:textId="77777777" w:rsidR="003116B2" w:rsidRPr="004031AA" w:rsidRDefault="003116B2" w:rsidP="003116B2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1E7C948" w14:textId="77777777" w:rsidR="003116B2" w:rsidRPr="004031AA" w:rsidRDefault="003116B2" w:rsidP="003116B2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24219345" w14:textId="77777777" w:rsidR="003116B2" w:rsidRPr="004031AA" w:rsidRDefault="003116B2" w:rsidP="003116B2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71B75D0" w14:textId="77777777" w:rsidR="003116B2" w:rsidRPr="004031AA" w:rsidRDefault="003116B2" w:rsidP="003116B2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3838BCC" w14:textId="77777777" w:rsidR="003116B2" w:rsidRPr="004031AA" w:rsidRDefault="003116B2" w:rsidP="003116B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4031AA">
        <w:rPr>
          <w:rFonts w:ascii="Times New Roman" w:hAnsi="Times New Roman"/>
          <w:bCs/>
          <w:sz w:val="22"/>
          <w:szCs w:val="22"/>
        </w:rPr>
        <w:t xml:space="preserve">Art. </w:t>
      </w:r>
      <w:r w:rsidRPr="004031AA">
        <w:rPr>
          <w:rFonts w:ascii="Times New Roman" w:hAnsi="Times New Roman"/>
          <w:b w:val="0"/>
          <w:bCs/>
          <w:sz w:val="22"/>
          <w:szCs w:val="22"/>
        </w:rPr>
        <w:t xml:space="preserve">1º </w:t>
      </w:r>
      <w:r w:rsidRPr="004031AA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Fica exonerada, a pedido, a servidora  </w:t>
      </w:r>
      <w:r w:rsidR="004031AA" w:rsidRPr="004031AA">
        <w:rPr>
          <w:rFonts w:ascii="Times New Roman" w:hAnsi="Times New Roman"/>
          <w:sz w:val="22"/>
          <w:szCs w:val="22"/>
        </w:rPr>
        <w:t>GENTILINA GALLI</w:t>
      </w:r>
      <w:r w:rsidRPr="004031AA">
        <w:rPr>
          <w:rFonts w:ascii="Times New Roman" w:hAnsi="Times New Roman"/>
          <w:sz w:val="22"/>
          <w:szCs w:val="22"/>
        </w:rPr>
        <w:t>,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 matrícula </w:t>
      </w:r>
      <w:r w:rsidR="004031AA" w:rsidRPr="004031AA">
        <w:rPr>
          <w:rFonts w:ascii="Times New Roman" w:hAnsi="Times New Roman"/>
          <w:b w:val="0"/>
          <w:sz w:val="22"/>
          <w:szCs w:val="22"/>
        </w:rPr>
        <w:t>18431-1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, portadora da Cédula de Identidade nº </w:t>
      </w:r>
      <w:r w:rsidR="004031AA" w:rsidRPr="004031AA">
        <w:rPr>
          <w:rFonts w:ascii="Times New Roman" w:hAnsi="Times New Roman"/>
          <w:b w:val="0"/>
          <w:sz w:val="22"/>
          <w:szCs w:val="22"/>
        </w:rPr>
        <w:t>3.830.512-3/PR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 e do CPF/MF nº </w:t>
      </w:r>
      <w:r w:rsidR="004031AA" w:rsidRPr="004031AA">
        <w:rPr>
          <w:rFonts w:ascii="Times New Roman" w:hAnsi="Times New Roman"/>
          <w:b w:val="0"/>
          <w:sz w:val="22"/>
          <w:szCs w:val="22"/>
        </w:rPr>
        <w:t>854.636.129-00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, </w:t>
      </w:r>
      <w:r w:rsidR="004031AA" w:rsidRPr="004031AA">
        <w:rPr>
          <w:rFonts w:ascii="Times New Roman" w:hAnsi="Times New Roman"/>
          <w:b w:val="0"/>
          <w:sz w:val="22"/>
          <w:szCs w:val="22"/>
        </w:rPr>
        <w:t xml:space="preserve">ocupante do cargo de provimento temporário de </w:t>
      </w:r>
      <w:r w:rsidR="004031AA" w:rsidRPr="004031AA">
        <w:rPr>
          <w:rFonts w:ascii="Times New Roman" w:hAnsi="Times New Roman"/>
          <w:b w:val="0"/>
          <w:i/>
          <w:sz w:val="22"/>
          <w:szCs w:val="22"/>
        </w:rPr>
        <w:t>Professora de Ensino Fundamental (Anos Iniciais) com Habilitação em Licenciatura Plena + Pós</w:t>
      </w:r>
      <w:r w:rsidRPr="004031AA">
        <w:rPr>
          <w:rFonts w:ascii="Times New Roman" w:hAnsi="Times New Roman"/>
          <w:b w:val="0"/>
          <w:i/>
          <w:sz w:val="22"/>
          <w:szCs w:val="22"/>
        </w:rPr>
        <w:t>,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 </w:t>
      </w:r>
      <w:r w:rsidR="004031AA" w:rsidRPr="004031AA">
        <w:rPr>
          <w:rFonts w:ascii="Times New Roman" w:hAnsi="Times New Roman"/>
          <w:b w:val="0"/>
          <w:sz w:val="22"/>
          <w:szCs w:val="22"/>
        </w:rPr>
        <w:t>lotada junto a Secretaria de Educação, Cultura e Esportes/Escola Municipal Tia Anastácia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, a </w:t>
      </w:r>
      <w:r w:rsidR="004031AA" w:rsidRPr="004031AA">
        <w:rPr>
          <w:rFonts w:ascii="Times New Roman" w:hAnsi="Times New Roman"/>
          <w:b w:val="0"/>
          <w:sz w:val="22"/>
          <w:szCs w:val="22"/>
        </w:rPr>
        <w:t>partir de 05 de abril de 2017</w:t>
      </w:r>
      <w:r w:rsidRPr="004031AA">
        <w:rPr>
          <w:rFonts w:ascii="Times New Roman" w:hAnsi="Times New Roman"/>
          <w:b w:val="0"/>
          <w:sz w:val="22"/>
          <w:szCs w:val="22"/>
        </w:rPr>
        <w:t xml:space="preserve">, nos </w:t>
      </w:r>
      <w:r w:rsidRPr="004031AA">
        <w:rPr>
          <w:rFonts w:ascii="Times New Roman" w:hAnsi="Times New Roman"/>
          <w:b w:val="0"/>
          <w:bCs/>
          <w:color w:val="000000"/>
          <w:sz w:val="22"/>
          <w:szCs w:val="22"/>
        </w:rPr>
        <w:t>termos da legislação vigente.</w:t>
      </w:r>
    </w:p>
    <w:p w14:paraId="5896E5C7" w14:textId="77777777" w:rsidR="004031AA" w:rsidRPr="004031AA" w:rsidRDefault="004031AA" w:rsidP="003116B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14:paraId="2FF9E6E0" w14:textId="77777777" w:rsidR="003116B2" w:rsidRPr="004031AA" w:rsidRDefault="003116B2" w:rsidP="004031AA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Art. 2º </w:t>
      </w:r>
      <w:r w:rsidRPr="004031AA">
        <w:rPr>
          <w:rFonts w:ascii="Times New Roman" w:hAnsi="Times New Roman"/>
          <w:sz w:val="22"/>
          <w:szCs w:val="22"/>
          <w:lang w:val="pt-BR"/>
        </w:rPr>
        <w:t xml:space="preserve">Revoga-se o Decreto </w:t>
      </w:r>
      <w:r w:rsidR="004031AA" w:rsidRPr="004031AA">
        <w:rPr>
          <w:rFonts w:ascii="Times New Roman" w:hAnsi="Times New Roman"/>
          <w:sz w:val="22"/>
          <w:szCs w:val="22"/>
        </w:rPr>
        <w:t>13511/2017</w:t>
      </w:r>
      <w:r w:rsidRPr="004031AA">
        <w:rPr>
          <w:rFonts w:ascii="Times New Roman" w:hAnsi="Times New Roman"/>
          <w:sz w:val="22"/>
          <w:szCs w:val="22"/>
          <w:lang w:val="pt-BR"/>
        </w:rPr>
        <w:t>.</w:t>
      </w:r>
    </w:p>
    <w:p w14:paraId="211AE237" w14:textId="77777777" w:rsidR="003116B2" w:rsidRPr="004031AA" w:rsidRDefault="003116B2" w:rsidP="003116B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1F650C5C" w14:textId="77777777" w:rsidR="003116B2" w:rsidRPr="004031AA" w:rsidRDefault="003116B2" w:rsidP="003116B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4031AA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031AA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</w:t>
      </w:r>
      <w:r w:rsidR="004031AA" w:rsidRPr="004031AA">
        <w:rPr>
          <w:rFonts w:ascii="Times New Roman" w:hAnsi="Times New Roman"/>
          <w:color w:val="000000"/>
          <w:sz w:val="22"/>
          <w:szCs w:val="22"/>
          <w:lang w:val="pt-BR"/>
        </w:rPr>
        <w:t xml:space="preserve">oduzindo efeitos a partir de 05 </w:t>
      </w:r>
      <w:r w:rsidRPr="004031AA">
        <w:rPr>
          <w:rFonts w:ascii="Times New Roman" w:hAnsi="Times New Roman"/>
          <w:color w:val="000000"/>
          <w:sz w:val="22"/>
          <w:szCs w:val="22"/>
          <w:lang w:val="pt-BR"/>
        </w:rPr>
        <w:t>de abril de 2017.</w:t>
      </w:r>
    </w:p>
    <w:p w14:paraId="0297D7A1" w14:textId="77777777" w:rsidR="003116B2" w:rsidRPr="004031AA" w:rsidRDefault="003116B2" w:rsidP="003116B2">
      <w:pPr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1637E36E" w14:textId="77777777" w:rsidR="003116B2" w:rsidRPr="004031AA" w:rsidRDefault="003116B2" w:rsidP="003116B2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4031AA" w:rsidRPr="004031AA">
        <w:rPr>
          <w:rFonts w:ascii="Times New Roman" w:hAnsi="Times New Roman"/>
          <w:b/>
          <w:bCs/>
          <w:sz w:val="22"/>
          <w:szCs w:val="22"/>
          <w:lang w:val="pt-BR"/>
        </w:rPr>
        <w:t xml:space="preserve">onze </w:t>
      </w:r>
      <w:r w:rsidRPr="004031AA">
        <w:rPr>
          <w:rFonts w:ascii="Times New Roman" w:hAnsi="Times New Roman"/>
          <w:b/>
          <w:bCs/>
          <w:sz w:val="22"/>
          <w:szCs w:val="22"/>
          <w:lang w:val="pt-BR"/>
        </w:rPr>
        <w:t>dias do mês de abril do ano de dois mil e dezessete, 56º ano de emancipação.</w:t>
      </w:r>
    </w:p>
    <w:p w14:paraId="791C9F51" w14:textId="77777777" w:rsidR="00317D71" w:rsidRPr="004031AA" w:rsidRDefault="00317D71" w:rsidP="003116B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5A18EBA6" w14:textId="77777777" w:rsidR="003116B2" w:rsidRPr="004031AA" w:rsidRDefault="003116B2" w:rsidP="003116B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91517A6" w14:textId="77777777" w:rsidR="00AB552F" w:rsidRPr="004031AA" w:rsidRDefault="00AB552F" w:rsidP="003116B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938F4B4" w14:textId="77777777" w:rsidR="003116B2" w:rsidRPr="004031AA" w:rsidRDefault="003116B2" w:rsidP="003116B2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910561C" w14:textId="77777777" w:rsidR="003116B2" w:rsidRPr="004031AA" w:rsidRDefault="003116B2" w:rsidP="003116B2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32C45D45" w14:textId="77777777" w:rsidR="003116B2" w:rsidRPr="004031AA" w:rsidRDefault="003116B2" w:rsidP="003116B2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4031AA">
        <w:rPr>
          <w:rFonts w:ascii="Times New Roman" w:hAnsi="Times New Roman"/>
          <w:sz w:val="22"/>
          <w:szCs w:val="22"/>
          <w:lang w:val="pt-BR"/>
        </w:rPr>
        <w:t>Prefeito</w:t>
      </w:r>
    </w:p>
    <w:p w14:paraId="323AE587" w14:textId="77777777" w:rsidR="003116B2" w:rsidRPr="004031AA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  <w:r w:rsidRPr="004031AA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18842E22" w14:textId="77777777" w:rsidR="003116B2" w:rsidRPr="004031AA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  <w:r w:rsidRPr="004031AA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21EA89C6" w14:textId="77777777" w:rsidR="003116B2" w:rsidRPr="004031AA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  <w:r w:rsidRPr="004031AA">
        <w:rPr>
          <w:rFonts w:ascii="Times New Roman" w:hAnsi="Times New Roman"/>
          <w:sz w:val="22"/>
          <w:szCs w:val="22"/>
          <w:lang w:val="pt-BR"/>
        </w:rPr>
        <w:t>Cumpra-se</w:t>
      </w:r>
    </w:p>
    <w:p w14:paraId="3DB425FB" w14:textId="77777777" w:rsidR="003116B2" w:rsidRPr="004031AA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</w:p>
    <w:p w14:paraId="4321D8BD" w14:textId="77777777" w:rsidR="003116B2" w:rsidRPr="004031AA" w:rsidRDefault="003116B2" w:rsidP="003116B2">
      <w:pPr>
        <w:rPr>
          <w:rFonts w:ascii="Times New Roman" w:hAnsi="Times New Roman"/>
          <w:sz w:val="22"/>
          <w:szCs w:val="22"/>
          <w:lang w:val="pt-BR"/>
        </w:rPr>
      </w:pPr>
    </w:p>
    <w:p w14:paraId="04849A3D" w14:textId="77777777" w:rsidR="003116B2" w:rsidRPr="004031AA" w:rsidRDefault="003116B2" w:rsidP="003116B2">
      <w:pPr>
        <w:rPr>
          <w:rFonts w:ascii="Times New Roman" w:hAnsi="Times New Roman"/>
          <w:b/>
          <w:sz w:val="22"/>
          <w:szCs w:val="22"/>
          <w:lang w:val="pt-BR"/>
        </w:rPr>
      </w:pPr>
      <w:r w:rsidRPr="004031AA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6E1DC5E3" w14:textId="77777777" w:rsidR="003116B2" w:rsidRPr="004031AA" w:rsidRDefault="003116B2" w:rsidP="003116B2">
      <w:pPr>
        <w:pStyle w:val="Ttulo1"/>
        <w:rPr>
          <w:sz w:val="22"/>
          <w:szCs w:val="22"/>
          <w:lang w:val="pt-BR"/>
        </w:rPr>
      </w:pPr>
      <w:r w:rsidRPr="004031AA">
        <w:rPr>
          <w:sz w:val="22"/>
          <w:szCs w:val="22"/>
          <w:lang w:val="pt-BR"/>
        </w:rPr>
        <w:t>Secretária de Administração e Finanças</w:t>
      </w:r>
    </w:p>
    <w:p w14:paraId="073D8A5B" w14:textId="77777777" w:rsidR="00101A5F" w:rsidRPr="004031AA" w:rsidRDefault="00101A5F" w:rsidP="00555492">
      <w:pPr>
        <w:rPr>
          <w:rFonts w:ascii="Times New Roman" w:hAnsi="Times New Roman"/>
          <w:sz w:val="22"/>
          <w:szCs w:val="22"/>
          <w:lang w:val="pt-BR"/>
        </w:rPr>
      </w:pPr>
    </w:p>
    <w:sectPr w:rsidR="00101A5F" w:rsidRPr="004031AA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621BC" w14:textId="77777777" w:rsidR="00D30711" w:rsidRDefault="00D30711">
      <w:r>
        <w:separator/>
      </w:r>
    </w:p>
  </w:endnote>
  <w:endnote w:type="continuationSeparator" w:id="0">
    <w:p w14:paraId="01955A42" w14:textId="77777777" w:rsidR="00D30711" w:rsidRDefault="00D3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3F33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B367" w14:textId="77777777" w:rsidR="00D30711" w:rsidRDefault="00D30711">
      <w:r>
        <w:separator/>
      </w:r>
    </w:p>
  </w:footnote>
  <w:footnote w:type="continuationSeparator" w:id="0">
    <w:p w14:paraId="5EA0ACC3" w14:textId="77777777" w:rsidR="00D30711" w:rsidRDefault="00D30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31AA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7745A"/>
    <w:rsid w:val="00586EF0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B552F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0711"/>
    <w:rsid w:val="00D313B1"/>
    <w:rsid w:val="00D31F33"/>
    <w:rsid w:val="00D4123D"/>
    <w:rsid w:val="00D462CD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74BCF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13F4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47698-F327-4E4E-B672-19F5FF48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2017-04-11T13:40:00Z</cp:lastPrinted>
  <dcterms:created xsi:type="dcterms:W3CDTF">2026-06-23T12:32:00Z</dcterms:created>
  <dcterms:modified xsi:type="dcterms:W3CDTF">2026-06-23T12:32:00Z</dcterms:modified>
</cp:coreProperties>
</file>